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AAD8" w14:textId="3AFA07C5" w:rsidR="000F5755" w:rsidRPr="000F5755" w:rsidRDefault="000F5755" w:rsidP="000F5755">
      <w:pPr>
        <w:pStyle w:val="a8"/>
        <w:ind w:left="-709"/>
        <w:rPr>
          <w:rFonts w:ascii="Times New Roman" w:hAnsi="Times New Roman"/>
          <w:bCs/>
          <w:color w:val="000000"/>
          <w:sz w:val="28"/>
        </w:rPr>
      </w:pPr>
      <w:r w:rsidRPr="000F5755">
        <w:rPr>
          <w:rFonts w:ascii="Times New Roman" w:hAnsi="Times New Roman"/>
          <w:bCs/>
          <w:color w:val="000000"/>
          <w:sz w:val="28"/>
        </w:rPr>
        <w:drawing>
          <wp:inline distT="0" distB="0" distL="0" distR="0" wp14:anchorId="122EE2B3" wp14:editId="633D6E0E">
            <wp:extent cx="6801114" cy="8801100"/>
            <wp:effectExtent l="0" t="0" r="0" b="0"/>
            <wp:docPr id="1736301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201" cy="880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809F" w14:textId="77777777" w:rsidR="00476795" w:rsidRPr="0046221A" w:rsidRDefault="008431AC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1158C9">
        <w:br w:type="page"/>
      </w:r>
      <w:r w:rsidR="001158C9">
        <w:lastRenderedPageBreak/>
        <w:t xml:space="preserve">                                                           </w:t>
      </w:r>
      <w:r w:rsidR="00476795" w:rsidRPr="00C25F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DF31805" w14:textId="77777777" w:rsidR="00476795" w:rsidRPr="0046221A" w:rsidRDefault="00476795" w:rsidP="00C25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221A">
        <w:rPr>
          <w:rStyle w:val="20"/>
          <w:rFonts w:cs="Times New Roman"/>
          <w:sz w:val="24"/>
          <w:szCs w:val="24"/>
        </w:rPr>
        <w:t>Направленность</w:t>
      </w:r>
      <w:r w:rsidRPr="00462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D63DD" w14:textId="536EB579" w:rsidR="00476795" w:rsidRPr="0046221A" w:rsidRDefault="00476795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Направленность рабочей </w:t>
      </w:r>
      <w:r w:rsidR="001158C9" w:rsidRPr="0046221A">
        <w:rPr>
          <w:rFonts w:ascii="Times New Roman" w:hAnsi="Times New Roman" w:cs="Times New Roman"/>
          <w:sz w:val="24"/>
          <w:szCs w:val="24"/>
          <w:lang w:eastAsia="ru-RU"/>
        </w:rPr>
        <w:t>программы спортивно-оздоровительная.</w:t>
      </w:r>
      <w:r w:rsidR="00C25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>Данная программа составлена с учетом нормативных требований к программам дополнительного образования детей.</w:t>
      </w:r>
    </w:p>
    <w:p w14:paraId="1B1CEC48" w14:textId="77777777" w:rsidR="00476795" w:rsidRPr="0046221A" w:rsidRDefault="00476795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   А</w:t>
      </w:r>
      <w:r w:rsidRPr="0046221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ктуальность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разработанной программы внеурочной деятельности продиктована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563E" w:rsidRPr="0046221A">
        <w:rPr>
          <w:rFonts w:ascii="Times New Roman" w:hAnsi="Times New Roman" w:cs="Times New Roman"/>
          <w:sz w:val="24"/>
          <w:szCs w:val="24"/>
          <w:lang w:eastAsia="ru-RU"/>
        </w:rPr>
        <w:t>Знакомясь с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ED563E"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словия полета </w:t>
      </w:r>
      <w:proofErr w:type="gramStart"/>
      <w:r w:rsidR="00ED563E" w:rsidRPr="0046221A">
        <w:rPr>
          <w:rFonts w:ascii="Times New Roman" w:hAnsi="Times New Roman" w:cs="Times New Roman"/>
          <w:sz w:val="24"/>
          <w:szCs w:val="24"/>
          <w:lang w:eastAsia="ru-RU"/>
        </w:rPr>
        <w:t>в космос</w:t>
      </w:r>
      <w:proofErr w:type="gramEnd"/>
      <w:r w:rsidR="00ED563E"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предъявляются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высокие требования к функциональным возможностям организма человека. Космонавт в полете встречается с действием перегрузок, а методами физической культуры можно повысить переносимость этого фактора. Космонавт должен обладать высокими волевыми качествами, а их также можно воспитывать средствами физической культуры. Космонавт должен уметь в совершенстве владеть своим телом в пространстве, хорошо координировать свои движения. Где еще, как не на занятиях по физической культуре, можно воспитать такие качества?</w:t>
      </w:r>
    </w:p>
    <w:p w14:paraId="3FA13536" w14:textId="77777777" w:rsidR="0046221A" w:rsidRPr="0046221A" w:rsidRDefault="00476795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Теоретические и практические знания о тренировке космонавтов являются фундаментом для формирования инженерных кадров нового поколения, которые будут направлены на решение задач, связанных с реализацией Федеральной космической программы Российской Федерации.</w:t>
      </w:r>
    </w:p>
    <w:p w14:paraId="26833528" w14:textId="77777777" w:rsidR="00476795" w:rsidRPr="0046221A" w:rsidRDefault="00476795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bCs/>
          <w:iCs/>
          <w:color w:val="291E1E"/>
          <w:sz w:val="24"/>
          <w:szCs w:val="24"/>
          <w:lang w:eastAsia="ru-RU"/>
        </w:rPr>
        <w:t>Целью курса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является содействие укреплению здоровья, приобщению детей к физической культуре</w:t>
      </w:r>
      <w:r w:rsidR="00ED563E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потребности заботиться о своем здоровье в процессе активного их участия в играх и соревнованиях, создание условий для достижения высоких спортивных результатов</w:t>
      </w:r>
      <w:r w:rsidR="00ED563E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а также</w:t>
      </w:r>
    </w:p>
    <w:p w14:paraId="129AFF86" w14:textId="77777777" w:rsidR="00ED563E" w:rsidRPr="0046221A" w:rsidRDefault="00ED563E" w:rsidP="00C25F4D">
      <w:pPr>
        <w:pStyle w:val="a8"/>
        <w:jc w:val="both"/>
        <w:rPr>
          <w:rStyle w:val="e24kjd"/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устойчивый интерес обучающихся к теме космического пространства и деятельности человека в космосе с помощью </w:t>
      </w:r>
      <w:r w:rsidRPr="0046221A">
        <w:rPr>
          <w:rStyle w:val="e24kjd"/>
          <w:rFonts w:ascii="Times New Roman" w:hAnsi="Times New Roman" w:cs="Times New Roman"/>
          <w:sz w:val="24"/>
          <w:szCs w:val="24"/>
        </w:rPr>
        <w:t xml:space="preserve">физического воспитания и достижения требуемого уровня </w:t>
      </w:r>
      <w:r w:rsidRPr="0046221A">
        <w:rPr>
          <w:rStyle w:val="e24kjd"/>
          <w:rFonts w:ascii="Times New Roman" w:hAnsi="Times New Roman" w:cs="Times New Roman"/>
          <w:bCs/>
          <w:sz w:val="24"/>
          <w:szCs w:val="24"/>
        </w:rPr>
        <w:t>физической</w:t>
      </w:r>
      <w:r w:rsidRPr="0046221A">
        <w:rPr>
          <w:rStyle w:val="e24kjd"/>
          <w:rFonts w:ascii="Times New Roman" w:hAnsi="Times New Roman" w:cs="Times New Roman"/>
          <w:sz w:val="24"/>
          <w:szCs w:val="24"/>
        </w:rPr>
        <w:t xml:space="preserve"> подготовленности у обучающихся.</w:t>
      </w:r>
    </w:p>
    <w:p w14:paraId="5F496FCD" w14:textId="77777777" w:rsidR="00ED563E" w:rsidRPr="0046221A" w:rsidRDefault="00ED563E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Основными задачами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реализации поставленной цели являются:</w:t>
      </w:r>
    </w:p>
    <w:p w14:paraId="1F52E730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укрепление здоровья учащихся, содействие их разносторонней физической подготовленности;</w:t>
      </w:r>
    </w:p>
    <w:p w14:paraId="4A7BDC80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комплексное развитие физических и психических качеств;</w:t>
      </w:r>
    </w:p>
    <w:p w14:paraId="0CC6FFF5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 формирование устойчивых мотивов и потребностей учащихся в бережном отношении к своему здоровью, творческом использовании средств физической культуры в организации здорового образа жизни;</w:t>
      </w:r>
    </w:p>
    <w:p w14:paraId="49560B3B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 обучение способам контроля величины и функциональной направленности физической нагрузки, а также способам ее регулирования в процессе занятий;</w:t>
      </w:r>
    </w:p>
    <w:p w14:paraId="04F9BD3D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создание учащимся условия для полноценной реализации их двигательных и творческих потребностей;</w:t>
      </w:r>
    </w:p>
    <w:p w14:paraId="7BDD88BA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</w:t>
      </w:r>
      <w:proofErr w:type="spellStart"/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стабилизирование</w:t>
      </w:r>
      <w:proofErr w:type="spellEnd"/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эмоций, обогащение учащихся новыми ощущениями, представлениями, понятиями;</w:t>
      </w:r>
    </w:p>
    <w:p w14:paraId="7CD330EB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развитие самостоятельности и творческой инициативности школьников, способствование успешной социальной адаптации, умению организовать свой игровой досуг;</w:t>
      </w:r>
    </w:p>
    <w:p w14:paraId="4D089032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 воспитание волевых качеств: дисциплины, самоорганизация, коллективизма, честности, скромности, смелости;</w:t>
      </w:r>
    </w:p>
    <w:p w14:paraId="5C90AC7F" w14:textId="77777777" w:rsidR="00ED563E" w:rsidRPr="0046221A" w:rsidRDefault="0046221A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формирование системы нравственных общечеловеческих ценностей.</w:t>
      </w:r>
    </w:p>
    <w:p w14:paraId="35367847" w14:textId="77777777" w:rsidR="00ED563E" w:rsidRPr="0046221A" w:rsidRDefault="00ED563E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14:paraId="05B1041A" w14:textId="77777777" w:rsidR="00ED563E" w:rsidRPr="0046221A" w:rsidRDefault="00ED563E" w:rsidP="00C25F4D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Общая характеристика курса</w:t>
      </w:r>
    </w:p>
    <w:p w14:paraId="72F717C8" w14:textId="77777777" w:rsidR="00FA0280" w:rsidRPr="0046221A" w:rsidRDefault="00ED563E" w:rsidP="00C25F4D">
      <w:pPr>
        <w:pStyle w:val="a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Качественное решение задач фи</w:t>
      </w:r>
      <w:r w:rsidR="00297557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зического воспитания обучающихся 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требует постоянного поиска более эффективных средств и методов педагогического воздействия</w:t>
      </w:r>
    </w:p>
    <w:p w14:paraId="0C5858A8" w14:textId="77777777" w:rsidR="00FA0280" w:rsidRPr="0046221A" w:rsidRDefault="00FA0280" w:rsidP="00C25F4D">
      <w:pPr>
        <w:pStyle w:val="a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14:paraId="344DE865" w14:textId="77777777" w:rsidR="00FA0280" w:rsidRPr="0046221A" w:rsidRDefault="00ED563E" w:rsidP="00C25F4D">
      <w:pPr>
        <w:pStyle w:val="a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 xml:space="preserve">Программа внеурочной </w:t>
      </w:r>
      <w:r w:rsidR="00297557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деятельности «Космическая подготовка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 ориентирована</w:t>
      </w:r>
      <w:r w:rsidR="00FA0280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;</w:t>
      </w:r>
    </w:p>
    <w:p w14:paraId="2BD9297C" w14:textId="77777777" w:rsidR="00C1050F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ED563E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 </w:t>
      </w:r>
      <w:r w:rsidR="00297557" w:rsidRPr="0046221A">
        <w:rPr>
          <w:rFonts w:ascii="Times New Roman" w:hAnsi="Times New Roman" w:cs="Times New Roman"/>
          <w:sz w:val="24"/>
          <w:szCs w:val="24"/>
          <w:lang w:eastAsia="ru-RU"/>
        </w:rPr>
        <w:t>обучение теоретическим основам физической подготовки космонавтов;</w:t>
      </w:r>
    </w:p>
    <w:p w14:paraId="451935C4" w14:textId="77777777" w:rsidR="00C1050F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050F" w:rsidRPr="0046221A">
        <w:rPr>
          <w:rFonts w:ascii="Times New Roman" w:hAnsi="Times New Roman" w:cs="Times New Roman"/>
          <w:sz w:val="24"/>
          <w:szCs w:val="24"/>
          <w:lang w:eastAsia="ru-RU"/>
        </w:rPr>
        <w:t>формированию культуры движения, обогащения  двигательного опыты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7330711F" w14:textId="77777777" w:rsidR="00C1050F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</w:rPr>
        <w:t>-</w:t>
      </w:r>
      <w:r w:rsidR="00C1050F" w:rsidRPr="0046221A">
        <w:rPr>
          <w:rFonts w:ascii="Times New Roman" w:hAnsi="Times New Roman" w:cs="Times New Roman"/>
          <w:sz w:val="24"/>
          <w:szCs w:val="24"/>
        </w:rPr>
        <w:t>развитию координационных способностей и ловкости;</w:t>
      </w:r>
    </w:p>
    <w:p w14:paraId="2470B90F" w14:textId="77777777" w:rsidR="00C1050F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050F" w:rsidRPr="0046221A">
        <w:rPr>
          <w:rFonts w:ascii="Times New Roman" w:hAnsi="Times New Roman" w:cs="Times New Roman"/>
          <w:sz w:val="24"/>
          <w:szCs w:val="24"/>
          <w:lang w:eastAsia="ru-RU"/>
        </w:rPr>
        <w:t>развитию навыков работы в команде.</w:t>
      </w:r>
    </w:p>
    <w:p w14:paraId="13784599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-формированию</w:t>
      </w:r>
      <w:r w:rsidR="00C1050F"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>дисциплинированности</w:t>
      </w:r>
      <w:r w:rsidR="00C1050F"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>ответственности, чувство патриотизма.</w:t>
      </w:r>
    </w:p>
    <w:p w14:paraId="0812CD8F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1050F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Особенно благоприятные условия для практической реализации данных направлений создаются на занятиях подвижными и спортивными </w:t>
      </w:r>
      <w:proofErr w:type="gramStart"/>
      <w:r w:rsidR="00C1050F"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играми.</w:t>
      </w:r>
      <w:r w:rsidRPr="0046221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proofErr w:type="gramEnd"/>
    </w:p>
    <w:p w14:paraId="5464ABA8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46221A">
        <w:rPr>
          <w:rFonts w:ascii="Times New Roman" w:hAnsi="Times New Roman" w:cs="Times New Roman"/>
          <w:sz w:val="24"/>
          <w:szCs w:val="24"/>
        </w:rPr>
        <w:t>:</w:t>
      </w:r>
    </w:p>
    <w:p w14:paraId="351A3B87" w14:textId="77777777" w:rsidR="00FA0280" w:rsidRPr="0046221A" w:rsidRDefault="0046221A" w:rsidP="00C25F4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21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A6A684F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мотивационных стремлений к изучению тренировочного процесса космонавтов и стремления к самосовершенствованию в области физической культуры;</w:t>
      </w:r>
    </w:p>
    <w:p w14:paraId="6F30765D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стремление к совершенствованию собственной физической подготовки;</w:t>
      </w:r>
    </w:p>
    <w:p w14:paraId="3139BB8E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14:paraId="0EDD1479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1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14:paraId="52673049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развитие выносливости;</w:t>
      </w:r>
    </w:p>
    <w:p w14:paraId="5BB4418D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развитие силы;</w:t>
      </w:r>
    </w:p>
    <w:p w14:paraId="2D43A0AE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развитие координационных способностей;</w:t>
      </w:r>
    </w:p>
    <w:p w14:paraId="1678009D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развитие гибкости;</w:t>
      </w:r>
    </w:p>
    <w:p w14:paraId="14BC52DE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развитие быстроты.</w:t>
      </w:r>
    </w:p>
    <w:p w14:paraId="17C3BB3C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1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AF2A332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</w:rPr>
        <w:t>формирование базы знаний и умений по физической подготовке;</w:t>
      </w:r>
    </w:p>
    <w:p w14:paraId="596B8A0E" w14:textId="77777777" w:rsidR="00FA0280" w:rsidRPr="0046221A" w:rsidRDefault="00FA0280" w:rsidP="00C25F4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</w:rPr>
        <w:t xml:space="preserve">формирование двигательных навыков для прохождения контрольных тестов курсантов – космонавтов. </w:t>
      </w:r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1981C3E" w14:textId="77777777" w:rsidR="00C25F4D" w:rsidRDefault="00C25F4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D9C3393" w14:textId="1999EFFA" w:rsidR="00873F79" w:rsidRPr="00C25F4D" w:rsidRDefault="00873F79" w:rsidP="00C25F4D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14:paraId="3C7344E0" w14:textId="77777777" w:rsidR="00873F79" w:rsidRDefault="00873F79" w:rsidP="0046221A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(тематический) план:</w:t>
      </w:r>
    </w:p>
    <w:p w14:paraId="2D26213D" w14:textId="77777777" w:rsidR="0046221A" w:rsidRPr="0046221A" w:rsidRDefault="0046221A" w:rsidP="0046221A">
      <w:pPr>
        <w:pStyle w:val="a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985"/>
        <w:gridCol w:w="808"/>
        <w:gridCol w:w="1715"/>
        <w:gridCol w:w="1607"/>
      </w:tblGrid>
      <w:tr w:rsidR="00C1205B" w:rsidRPr="0046221A" w14:paraId="3059A2A4" w14:textId="77777777" w:rsidTr="003968B5">
        <w:tc>
          <w:tcPr>
            <w:tcW w:w="0" w:type="auto"/>
            <w:vMerge w:val="restart"/>
          </w:tcPr>
          <w:p w14:paraId="2AD5EF2A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14:paraId="6C44D51A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gridSpan w:val="3"/>
          </w:tcPr>
          <w:p w14:paraId="27B04527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1205B" w:rsidRPr="0046221A" w14:paraId="0ECD3938" w14:textId="77777777" w:rsidTr="00C1205B">
        <w:tc>
          <w:tcPr>
            <w:tcW w:w="0" w:type="auto"/>
            <w:vMerge/>
          </w:tcPr>
          <w:p w14:paraId="79C12D44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2F272A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26431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14:paraId="18E9C1CD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теоритические</w:t>
            </w:r>
            <w:proofErr w:type="spellEnd"/>
          </w:p>
        </w:tc>
        <w:tc>
          <w:tcPr>
            <w:tcW w:w="0" w:type="auto"/>
          </w:tcPr>
          <w:p w14:paraId="5ABC8F2B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F537A0" w:rsidRPr="0046221A" w14:paraId="378BC729" w14:textId="77777777" w:rsidTr="00C1205B">
        <w:tc>
          <w:tcPr>
            <w:tcW w:w="0" w:type="auto"/>
          </w:tcPr>
          <w:p w14:paraId="7218CF9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CE0C12D" w14:textId="77777777" w:rsidR="00C1205B" w:rsidRPr="0046221A" w:rsidRDefault="003750C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физическими упражнениями и играми. Общая и специальная физическая подготовка.</w:t>
            </w:r>
          </w:p>
        </w:tc>
        <w:tc>
          <w:tcPr>
            <w:tcW w:w="0" w:type="auto"/>
          </w:tcPr>
          <w:p w14:paraId="155FB5C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3CDC314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7C18EA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A0" w:rsidRPr="0046221A" w14:paraId="17FBF393" w14:textId="77777777" w:rsidTr="00C1205B">
        <w:tc>
          <w:tcPr>
            <w:tcW w:w="0" w:type="auto"/>
          </w:tcPr>
          <w:p w14:paraId="086445D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9D809B3" w14:textId="77777777" w:rsidR="003750CB" w:rsidRPr="0046221A" w:rsidRDefault="003750CB" w:rsidP="004622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Биография Ю.А.Гагарина. </w:t>
            </w:r>
          </w:p>
          <w:p w14:paraId="3FF8BB2B" w14:textId="77777777" w:rsidR="00C1205B" w:rsidRPr="0046221A" w:rsidRDefault="003750C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Известные космонавты.</w:t>
            </w:r>
          </w:p>
        </w:tc>
        <w:tc>
          <w:tcPr>
            <w:tcW w:w="0" w:type="auto"/>
          </w:tcPr>
          <w:p w14:paraId="443141B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0B365FF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D5CB0EA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CB" w:rsidRPr="0046221A" w14:paraId="351EAD51" w14:textId="77777777" w:rsidTr="00C1205B">
        <w:tc>
          <w:tcPr>
            <w:tcW w:w="0" w:type="auto"/>
          </w:tcPr>
          <w:p w14:paraId="37BC1DE7" w14:textId="77777777" w:rsidR="003750C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6D3F60B" w14:textId="77777777" w:rsidR="003750CB" w:rsidRPr="0046221A" w:rsidRDefault="000A72CC" w:rsidP="004622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играми Ю.А.Гагарина</w:t>
            </w:r>
          </w:p>
        </w:tc>
        <w:tc>
          <w:tcPr>
            <w:tcW w:w="0" w:type="auto"/>
          </w:tcPr>
          <w:p w14:paraId="4C92D6A4" w14:textId="77777777" w:rsidR="003750C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84138D5" w14:textId="77777777" w:rsidR="003750C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92E0265" w14:textId="77777777" w:rsidR="003750CB" w:rsidRPr="0046221A" w:rsidRDefault="003750C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A0" w:rsidRPr="0046221A" w14:paraId="6869A902" w14:textId="77777777" w:rsidTr="00C1205B">
        <w:tc>
          <w:tcPr>
            <w:tcW w:w="0" w:type="auto"/>
          </w:tcPr>
          <w:p w14:paraId="74EBC0FB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357651B" w14:textId="77777777" w:rsidR="00C1205B" w:rsidRPr="0046221A" w:rsidRDefault="003750C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отбора в отряд курсантов - космонавтов</w:t>
            </w:r>
          </w:p>
        </w:tc>
        <w:tc>
          <w:tcPr>
            <w:tcW w:w="0" w:type="auto"/>
          </w:tcPr>
          <w:p w14:paraId="1ACE8378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F96511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B17F33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A0" w:rsidRPr="0046221A" w14:paraId="55E78DF6" w14:textId="77777777" w:rsidTr="00C1205B">
        <w:tc>
          <w:tcPr>
            <w:tcW w:w="0" w:type="auto"/>
          </w:tcPr>
          <w:p w14:paraId="388597A1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816D686" w14:textId="77777777" w:rsidR="00C1205B" w:rsidRPr="0046221A" w:rsidRDefault="003750C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травматизма. Физическая культура и спорт в Российской Федерации на современном этапе.</w:t>
            </w:r>
          </w:p>
        </w:tc>
        <w:tc>
          <w:tcPr>
            <w:tcW w:w="0" w:type="auto"/>
          </w:tcPr>
          <w:p w14:paraId="1F30C71F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D53AE3B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E4FC939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A0" w:rsidRPr="0046221A" w14:paraId="7FA162DF" w14:textId="77777777" w:rsidTr="00C1205B">
        <w:tc>
          <w:tcPr>
            <w:tcW w:w="0" w:type="auto"/>
          </w:tcPr>
          <w:p w14:paraId="2F3DF2C1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7696AE87" w14:textId="77777777" w:rsidR="003750CB" w:rsidRPr="0046221A" w:rsidRDefault="003750CB" w:rsidP="0046221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игр для комплексного развития физических способностей.</w:t>
            </w:r>
          </w:p>
          <w:p w14:paraId="0DB257C6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DDFB9C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80A376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AFB8EC8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7A0" w:rsidRPr="0046221A" w14:paraId="405148B6" w14:textId="77777777" w:rsidTr="00C1205B">
        <w:tc>
          <w:tcPr>
            <w:tcW w:w="0" w:type="auto"/>
          </w:tcPr>
          <w:p w14:paraId="6D5B0B81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58D555DD" w14:textId="77777777" w:rsidR="00C1205B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развития силовых способностей</w:t>
            </w:r>
          </w:p>
        </w:tc>
        <w:tc>
          <w:tcPr>
            <w:tcW w:w="0" w:type="auto"/>
          </w:tcPr>
          <w:p w14:paraId="0B4BDED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8AFE877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7616B1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726D25A" w14:textId="77777777" w:rsidTr="00C1205B">
        <w:tc>
          <w:tcPr>
            <w:tcW w:w="0" w:type="auto"/>
          </w:tcPr>
          <w:p w14:paraId="095F41BE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2669BE69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41BA9850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бега</w:t>
            </w:r>
          </w:p>
        </w:tc>
        <w:tc>
          <w:tcPr>
            <w:tcW w:w="0" w:type="auto"/>
          </w:tcPr>
          <w:p w14:paraId="2E720A8F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80BCD17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7C7CD97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12AC95C" w14:textId="77777777" w:rsidTr="00C1205B">
        <w:tc>
          <w:tcPr>
            <w:tcW w:w="0" w:type="auto"/>
          </w:tcPr>
          <w:p w14:paraId="67609EE2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00BC3C4A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5061A3D8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Низкий старт. </w:t>
            </w:r>
          </w:p>
          <w:p w14:paraId="4CD781D1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старт</w:t>
            </w:r>
          </w:p>
        </w:tc>
        <w:tc>
          <w:tcPr>
            <w:tcW w:w="0" w:type="auto"/>
          </w:tcPr>
          <w:p w14:paraId="029C06E5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6C13C1C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2BCB80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B1D9D78" w14:textId="77777777" w:rsidTr="00C1205B">
        <w:tc>
          <w:tcPr>
            <w:tcW w:w="0" w:type="auto"/>
          </w:tcPr>
          <w:p w14:paraId="417BC2C9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43EC763B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61808DC6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короткие дистанции</w:t>
            </w:r>
          </w:p>
        </w:tc>
        <w:tc>
          <w:tcPr>
            <w:tcW w:w="0" w:type="auto"/>
          </w:tcPr>
          <w:p w14:paraId="1BCBC4B1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3457305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A5A73E9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BD33C45" w14:textId="77777777" w:rsidTr="00C1205B">
        <w:tc>
          <w:tcPr>
            <w:tcW w:w="0" w:type="auto"/>
          </w:tcPr>
          <w:p w14:paraId="0A2EC6AF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3F88E2FE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атлетика. </w:t>
            </w:r>
          </w:p>
          <w:p w14:paraId="017905B1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  <w:tc>
          <w:tcPr>
            <w:tcW w:w="0" w:type="auto"/>
          </w:tcPr>
          <w:p w14:paraId="1ADBFB7E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44BE05A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EA97EC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299D841" w14:textId="77777777" w:rsidTr="00C1205B">
        <w:tc>
          <w:tcPr>
            <w:tcW w:w="0" w:type="auto"/>
          </w:tcPr>
          <w:p w14:paraId="51BC0B24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36044962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5D7FFE41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Стартовый разг</w:t>
            </w:r>
            <w:r w:rsidR="00F84B8E"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0" w:type="auto"/>
          </w:tcPr>
          <w:p w14:paraId="1249F2A9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9EEF837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B52003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2BACC662" w14:textId="77777777" w:rsidTr="00C1205B">
        <w:tc>
          <w:tcPr>
            <w:tcW w:w="0" w:type="auto"/>
          </w:tcPr>
          <w:p w14:paraId="6309DBD3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0C431FEC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062C6B4B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Стартовый разгон</w:t>
            </w:r>
          </w:p>
        </w:tc>
        <w:tc>
          <w:tcPr>
            <w:tcW w:w="0" w:type="auto"/>
          </w:tcPr>
          <w:p w14:paraId="711CC574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7CFEF98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F278F2E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286B9ED2" w14:textId="77777777" w:rsidTr="00C1205B">
        <w:tc>
          <w:tcPr>
            <w:tcW w:w="0" w:type="auto"/>
          </w:tcPr>
          <w:p w14:paraId="1E435C05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192DEB0F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119F5D9E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D72E99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</w:p>
        </w:tc>
        <w:tc>
          <w:tcPr>
            <w:tcW w:w="0" w:type="auto"/>
          </w:tcPr>
          <w:p w14:paraId="3F235FE6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B22DCDC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7FC9C1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4F099B40" w14:textId="77777777" w:rsidTr="00C1205B">
        <w:tc>
          <w:tcPr>
            <w:tcW w:w="0" w:type="auto"/>
          </w:tcPr>
          <w:p w14:paraId="43B8B07C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1F5768DB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775E4AEF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6DA78F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</w:p>
        </w:tc>
        <w:tc>
          <w:tcPr>
            <w:tcW w:w="0" w:type="auto"/>
          </w:tcPr>
          <w:p w14:paraId="44C21927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54BBEEA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E7F75E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2236D4F" w14:textId="77777777" w:rsidTr="00C1205B">
        <w:tc>
          <w:tcPr>
            <w:tcW w:w="0" w:type="auto"/>
          </w:tcPr>
          <w:p w14:paraId="3E95D8BE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15A8B97B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04E06FF7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0" w:type="auto"/>
          </w:tcPr>
          <w:p w14:paraId="313406C3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3F42AE0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91DAA84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57E9CB4B" w14:textId="77777777" w:rsidTr="00C1205B">
        <w:tc>
          <w:tcPr>
            <w:tcW w:w="0" w:type="auto"/>
          </w:tcPr>
          <w:p w14:paraId="642543FE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04AE4E61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2E019051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0" w:type="auto"/>
          </w:tcPr>
          <w:p w14:paraId="0D0A4C4B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F1D9D0E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E1F0AB0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7BF902A5" w14:textId="77777777" w:rsidTr="00C1205B">
        <w:tc>
          <w:tcPr>
            <w:tcW w:w="0" w:type="auto"/>
          </w:tcPr>
          <w:p w14:paraId="3F28CF6B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14:paraId="1BAA072D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64E211E0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0" w:type="auto"/>
          </w:tcPr>
          <w:p w14:paraId="4FD4B7FC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EA310D2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0C90CB3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3CB205CC" w14:textId="77777777" w:rsidTr="00C1205B">
        <w:tc>
          <w:tcPr>
            <w:tcW w:w="0" w:type="auto"/>
          </w:tcPr>
          <w:p w14:paraId="1AE7690F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3AB61454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7636B6F9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0" w:type="auto"/>
          </w:tcPr>
          <w:p w14:paraId="2C167435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474D191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098B058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DAFB652" w14:textId="77777777" w:rsidTr="00C1205B">
        <w:tc>
          <w:tcPr>
            <w:tcW w:w="0" w:type="auto"/>
          </w:tcPr>
          <w:p w14:paraId="1495372F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3B72B1E8" w14:textId="77777777" w:rsidR="000A72CC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атлетической</w:t>
            </w:r>
            <w:r w:rsidR="000A72CC"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гимнастик</w:t>
            </w: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</w:tcPr>
          <w:p w14:paraId="3A1FF516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70A24BB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B300EAC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733E4659" w14:textId="77777777" w:rsidTr="00C1205B">
        <w:tc>
          <w:tcPr>
            <w:tcW w:w="0" w:type="auto"/>
          </w:tcPr>
          <w:p w14:paraId="38F25FD3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14:paraId="4552FB0B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атлетической гимнастики</w:t>
            </w:r>
          </w:p>
        </w:tc>
        <w:tc>
          <w:tcPr>
            <w:tcW w:w="0" w:type="auto"/>
          </w:tcPr>
          <w:p w14:paraId="1B75A339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B038D77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256B3D9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A00F57C" w14:textId="77777777" w:rsidTr="00C1205B">
        <w:tc>
          <w:tcPr>
            <w:tcW w:w="0" w:type="auto"/>
          </w:tcPr>
          <w:p w14:paraId="371DBF37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14:paraId="0B3D76A1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0" w:type="auto"/>
          </w:tcPr>
          <w:p w14:paraId="4FFCA334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A0DDBE2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B92658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0291356D" w14:textId="77777777" w:rsidTr="00C1205B">
        <w:tc>
          <w:tcPr>
            <w:tcW w:w="0" w:type="auto"/>
          </w:tcPr>
          <w:p w14:paraId="61D63EBB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14:paraId="73317DF9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0" w:type="auto"/>
          </w:tcPr>
          <w:p w14:paraId="4CBAA4D4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F523E18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24F9D6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A2422C3" w14:textId="77777777" w:rsidTr="00C1205B">
        <w:tc>
          <w:tcPr>
            <w:tcW w:w="0" w:type="auto"/>
          </w:tcPr>
          <w:p w14:paraId="17BB504C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</w:tcPr>
          <w:p w14:paraId="08042D58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0" w:type="auto"/>
          </w:tcPr>
          <w:p w14:paraId="234C36DD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DE18CB9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E05B88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CB4E701" w14:textId="77777777" w:rsidTr="00C1205B">
        <w:tc>
          <w:tcPr>
            <w:tcW w:w="0" w:type="auto"/>
          </w:tcPr>
          <w:p w14:paraId="275648B7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34305EF6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0" w:type="auto"/>
          </w:tcPr>
          <w:p w14:paraId="3EB7CBF9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C18E9AC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C939A2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77CA1A35" w14:textId="77777777" w:rsidTr="00C1205B">
        <w:tc>
          <w:tcPr>
            <w:tcW w:w="0" w:type="auto"/>
          </w:tcPr>
          <w:p w14:paraId="130EBB1A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14:paraId="372C8E97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0" w:type="auto"/>
          </w:tcPr>
          <w:p w14:paraId="43670EE5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3B35170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482541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289B77E" w14:textId="77777777" w:rsidTr="00C1205B">
        <w:tc>
          <w:tcPr>
            <w:tcW w:w="0" w:type="auto"/>
          </w:tcPr>
          <w:p w14:paraId="1F5C5D2A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14:paraId="356EDC1D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0" w:type="auto"/>
          </w:tcPr>
          <w:p w14:paraId="78FF25CA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F59ADBE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6B397F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2CC" w:rsidRPr="0046221A" w14:paraId="56FDA9B1" w14:textId="77777777" w:rsidTr="00C1205B">
        <w:tc>
          <w:tcPr>
            <w:tcW w:w="0" w:type="auto"/>
          </w:tcPr>
          <w:p w14:paraId="08514E5E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14:paraId="32382DB6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0" w:type="auto"/>
          </w:tcPr>
          <w:p w14:paraId="303E767C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75444F1" w14:textId="77777777" w:rsidR="000A72CC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E5BFD9" w14:textId="77777777" w:rsidR="000A72CC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2C62809E" w14:textId="77777777" w:rsidTr="00C1205B">
        <w:tc>
          <w:tcPr>
            <w:tcW w:w="0" w:type="auto"/>
          </w:tcPr>
          <w:p w14:paraId="5C63DE8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14:paraId="7E5D3BE8" w14:textId="77777777" w:rsidR="00C1205B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0" w:type="auto"/>
          </w:tcPr>
          <w:p w14:paraId="59D0231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0DE6A0B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96EF2E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631FFE4" w14:textId="77777777" w:rsidTr="00C1205B">
        <w:tc>
          <w:tcPr>
            <w:tcW w:w="0" w:type="auto"/>
          </w:tcPr>
          <w:p w14:paraId="59ECFD1F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73B7724A" w14:textId="77777777" w:rsidR="00C1205B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0" w:type="auto"/>
          </w:tcPr>
          <w:p w14:paraId="5FA86D8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B7EBC91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814EF6D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41EBFEE" w14:textId="77777777" w:rsidTr="00C1205B">
        <w:tc>
          <w:tcPr>
            <w:tcW w:w="0" w:type="auto"/>
          </w:tcPr>
          <w:p w14:paraId="073298C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14:paraId="3B1B1688" w14:textId="77777777" w:rsidR="00C1205B" w:rsidRPr="0046221A" w:rsidRDefault="000A72CC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космонавтов во внештатных ситуациях. Устройство космического модуля</w:t>
            </w:r>
          </w:p>
        </w:tc>
        <w:tc>
          <w:tcPr>
            <w:tcW w:w="0" w:type="auto"/>
          </w:tcPr>
          <w:p w14:paraId="193C20E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2C6C197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FD93E0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286E1A15" w14:textId="77777777" w:rsidTr="00C1205B">
        <w:tc>
          <w:tcPr>
            <w:tcW w:w="0" w:type="auto"/>
          </w:tcPr>
          <w:p w14:paraId="3AB5F93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14:paraId="722647BC" w14:textId="77777777" w:rsidR="00C1205B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развития координационных способностей</w:t>
            </w:r>
          </w:p>
        </w:tc>
        <w:tc>
          <w:tcPr>
            <w:tcW w:w="0" w:type="auto"/>
          </w:tcPr>
          <w:p w14:paraId="419ADD3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D24C890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2F30C0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80953C4" w14:textId="77777777" w:rsidTr="00C1205B">
        <w:tc>
          <w:tcPr>
            <w:tcW w:w="0" w:type="auto"/>
          </w:tcPr>
          <w:p w14:paraId="22EB536C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14:paraId="38EC2E20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0" w:type="auto"/>
          </w:tcPr>
          <w:p w14:paraId="57B25DEF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0CA91A2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41DEB4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25F81C8" w14:textId="77777777" w:rsidTr="00C1205B">
        <w:tc>
          <w:tcPr>
            <w:tcW w:w="0" w:type="auto"/>
          </w:tcPr>
          <w:p w14:paraId="28DF5EC5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14:paraId="1C4379DE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0" w:type="auto"/>
          </w:tcPr>
          <w:p w14:paraId="63A70C5E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A92605F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C87D767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29638F5E" w14:textId="77777777" w:rsidTr="00C1205B">
        <w:tc>
          <w:tcPr>
            <w:tcW w:w="0" w:type="auto"/>
          </w:tcPr>
          <w:p w14:paraId="250296C5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14:paraId="6F5ED77C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247DB1AD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0" w:type="auto"/>
          </w:tcPr>
          <w:p w14:paraId="0515F69E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6A2CACA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E4A747D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B503662" w14:textId="77777777" w:rsidTr="00C1205B">
        <w:tc>
          <w:tcPr>
            <w:tcW w:w="0" w:type="auto"/>
          </w:tcPr>
          <w:p w14:paraId="6B7FC636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1FE4073F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  <w:p w14:paraId="09F6B8A8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0" w:type="auto"/>
          </w:tcPr>
          <w:p w14:paraId="5916C46B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97A3056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F9D298F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25D9BBE" w14:textId="77777777" w:rsidTr="00C1205B">
        <w:tc>
          <w:tcPr>
            <w:tcW w:w="0" w:type="auto"/>
          </w:tcPr>
          <w:p w14:paraId="1F430281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14:paraId="68C3CB7A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0" w:type="auto"/>
          </w:tcPr>
          <w:p w14:paraId="3A620580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D79D4D8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E7380A" w14:textId="77777777" w:rsidR="007C5E64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9870044" w14:textId="77777777" w:rsidTr="00C1205B">
        <w:tc>
          <w:tcPr>
            <w:tcW w:w="0" w:type="auto"/>
          </w:tcPr>
          <w:p w14:paraId="4C2CA622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14:paraId="67EE4595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прыжкам на батутах</w:t>
            </w:r>
          </w:p>
        </w:tc>
        <w:tc>
          <w:tcPr>
            <w:tcW w:w="0" w:type="auto"/>
          </w:tcPr>
          <w:p w14:paraId="3AF06029" w14:textId="77777777" w:rsidR="007C5E64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2A5E87A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1D45329" w14:textId="77777777" w:rsidR="007C5E64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21F7AA7" w14:textId="77777777" w:rsidTr="00C1205B">
        <w:tc>
          <w:tcPr>
            <w:tcW w:w="0" w:type="auto"/>
          </w:tcPr>
          <w:p w14:paraId="7B222FA1" w14:textId="77777777" w:rsidR="007C5E64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14:paraId="698A2826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координацию на полусферах.</w:t>
            </w:r>
          </w:p>
        </w:tc>
        <w:tc>
          <w:tcPr>
            <w:tcW w:w="0" w:type="auto"/>
          </w:tcPr>
          <w:p w14:paraId="743332F6" w14:textId="77777777" w:rsidR="007C5E64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B36FC8D" w14:textId="77777777" w:rsidR="007C5E64" w:rsidRPr="0046221A" w:rsidRDefault="007C5E64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83B0B9" w14:textId="77777777" w:rsidR="007C5E64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17888345" w14:textId="77777777" w:rsidTr="00C1205B">
        <w:tc>
          <w:tcPr>
            <w:tcW w:w="0" w:type="auto"/>
          </w:tcPr>
          <w:p w14:paraId="1CB1438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5777F98A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приемы. Подготовка и организация соревнований</w:t>
            </w:r>
          </w:p>
        </w:tc>
        <w:tc>
          <w:tcPr>
            <w:tcW w:w="0" w:type="auto"/>
          </w:tcPr>
          <w:p w14:paraId="30AD1420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AE9E62A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2FD197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0B2E4C8" w14:textId="77777777" w:rsidTr="00C1205B">
        <w:tc>
          <w:tcPr>
            <w:tcW w:w="0" w:type="auto"/>
          </w:tcPr>
          <w:p w14:paraId="6B20B9D1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14:paraId="61857944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координацию на полусферах.</w:t>
            </w:r>
          </w:p>
        </w:tc>
        <w:tc>
          <w:tcPr>
            <w:tcW w:w="0" w:type="auto"/>
          </w:tcPr>
          <w:p w14:paraId="588A06BC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2313CC1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5F48583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1E0512F" w14:textId="77777777" w:rsidTr="00C1205B">
        <w:tc>
          <w:tcPr>
            <w:tcW w:w="0" w:type="auto"/>
          </w:tcPr>
          <w:p w14:paraId="29FF9F9B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14:paraId="4E9AB3B5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с теннисными мячами.</w:t>
            </w:r>
          </w:p>
        </w:tc>
        <w:tc>
          <w:tcPr>
            <w:tcW w:w="0" w:type="auto"/>
          </w:tcPr>
          <w:p w14:paraId="1FECFBA6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17EE16D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B9AEF6F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F0F2785" w14:textId="77777777" w:rsidTr="00C1205B">
        <w:tc>
          <w:tcPr>
            <w:tcW w:w="0" w:type="auto"/>
          </w:tcPr>
          <w:p w14:paraId="75976C6F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14:paraId="4D27E1E6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0" w:type="auto"/>
          </w:tcPr>
          <w:p w14:paraId="0E120CE6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5858CF3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F7D255C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DACC460" w14:textId="77777777" w:rsidTr="00C1205B">
        <w:tc>
          <w:tcPr>
            <w:tcW w:w="0" w:type="auto"/>
          </w:tcPr>
          <w:p w14:paraId="536BDEC6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14:paraId="6C4E3A61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с теннисными мячами.</w:t>
            </w:r>
          </w:p>
        </w:tc>
        <w:tc>
          <w:tcPr>
            <w:tcW w:w="0" w:type="auto"/>
          </w:tcPr>
          <w:p w14:paraId="10227D06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623044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68F5D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3FD3FD6" w14:textId="77777777" w:rsidTr="00C1205B">
        <w:tc>
          <w:tcPr>
            <w:tcW w:w="0" w:type="auto"/>
          </w:tcPr>
          <w:p w14:paraId="77F66D57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14:paraId="43CD93F9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0" w:type="auto"/>
          </w:tcPr>
          <w:p w14:paraId="40B28A8E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C7A2DEC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6408364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41D8EDE4" w14:textId="77777777" w:rsidTr="00C1205B">
        <w:tc>
          <w:tcPr>
            <w:tcW w:w="0" w:type="auto"/>
          </w:tcPr>
          <w:p w14:paraId="6586CA88" w14:textId="77777777" w:rsidR="00F84B8E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14:paraId="7F14C2C8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0" w:type="auto"/>
          </w:tcPr>
          <w:p w14:paraId="5A816AC4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1E9C1A3" w14:textId="77777777" w:rsidR="00F84B8E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FB65B49" w14:textId="77777777" w:rsidR="00F84B8E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C08AF34" w14:textId="77777777" w:rsidTr="00C1205B">
        <w:tc>
          <w:tcPr>
            <w:tcW w:w="0" w:type="auto"/>
          </w:tcPr>
          <w:p w14:paraId="3A2B0CBC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14:paraId="20945806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0" w:type="auto"/>
          </w:tcPr>
          <w:p w14:paraId="76019BD8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6C49A1E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593310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67FEDF3" w14:textId="77777777" w:rsidTr="00C1205B">
        <w:tc>
          <w:tcPr>
            <w:tcW w:w="0" w:type="auto"/>
          </w:tcPr>
          <w:p w14:paraId="44360ED2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14:paraId="68E35937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0" w:type="auto"/>
          </w:tcPr>
          <w:p w14:paraId="74E28565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1245B8B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D8B40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3D3E6E3" w14:textId="77777777" w:rsidTr="00C1205B">
        <w:tc>
          <w:tcPr>
            <w:tcW w:w="0" w:type="auto"/>
          </w:tcPr>
          <w:p w14:paraId="34D868F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14:paraId="6D3F4522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0" w:type="auto"/>
          </w:tcPr>
          <w:p w14:paraId="2F4C2A28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7F9FD4D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C77325C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103C3B44" w14:textId="77777777" w:rsidTr="00C1205B">
        <w:tc>
          <w:tcPr>
            <w:tcW w:w="0" w:type="auto"/>
          </w:tcPr>
          <w:p w14:paraId="634D68DB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2BBC83F5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0" w:type="auto"/>
          </w:tcPr>
          <w:p w14:paraId="7A1F2524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7E0DFCD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8F6698E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A8161A0" w14:textId="77777777" w:rsidTr="00C1205B">
        <w:tc>
          <w:tcPr>
            <w:tcW w:w="0" w:type="auto"/>
          </w:tcPr>
          <w:p w14:paraId="71BA4889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14:paraId="127DAFC0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0" w:type="auto"/>
          </w:tcPr>
          <w:p w14:paraId="7ACC1583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2624EB6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724302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2E3C3DF1" w14:textId="77777777" w:rsidTr="00C1205B">
        <w:tc>
          <w:tcPr>
            <w:tcW w:w="0" w:type="auto"/>
          </w:tcPr>
          <w:p w14:paraId="208ADC9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14:paraId="0A3D5FCE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0" w:type="auto"/>
          </w:tcPr>
          <w:p w14:paraId="6F91183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C5B8AB1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E47A7F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4991047" w14:textId="77777777" w:rsidTr="00C1205B">
        <w:tc>
          <w:tcPr>
            <w:tcW w:w="0" w:type="auto"/>
          </w:tcPr>
          <w:p w14:paraId="58211E4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14:paraId="0993F1A0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0" w:type="auto"/>
          </w:tcPr>
          <w:p w14:paraId="0BA93A74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63437D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C506E02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B8E" w:rsidRPr="0046221A" w14:paraId="50068939" w14:textId="77777777" w:rsidTr="00F84B8E">
        <w:trPr>
          <w:trHeight w:val="135"/>
        </w:trPr>
        <w:tc>
          <w:tcPr>
            <w:tcW w:w="0" w:type="auto"/>
          </w:tcPr>
          <w:p w14:paraId="3F124D8F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14:paraId="3C3631A7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0" w:type="auto"/>
          </w:tcPr>
          <w:p w14:paraId="061BB12F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F68FF8F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210697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75B21CDD" w14:textId="77777777" w:rsidTr="00C1205B">
        <w:tc>
          <w:tcPr>
            <w:tcW w:w="0" w:type="auto"/>
          </w:tcPr>
          <w:p w14:paraId="25CB3CA8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14:paraId="00E2B08F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0" w:type="auto"/>
          </w:tcPr>
          <w:p w14:paraId="139C01E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3024F0A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A9F2096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E5FBF6D" w14:textId="77777777" w:rsidTr="00C1205B">
        <w:tc>
          <w:tcPr>
            <w:tcW w:w="0" w:type="auto"/>
          </w:tcPr>
          <w:p w14:paraId="4D0A4C96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14:paraId="1F28EB8A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0" w:type="auto"/>
          </w:tcPr>
          <w:p w14:paraId="7FE0C6D3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D38879B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CB7485C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F54B962" w14:textId="77777777" w:rsidTr="00C1205B">
        <w:tc>
          <w:tcPr>
            <w:tcW w:w="0" w:type="auto"/>
          </w:tcPr>
          <w:p w14:paraId="0A3F6F73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14:paraId="3EA340C1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0" w:type="auto"/>
          </w:tcPr>
          <w:p w14:paraId="17F80BE0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1EC4919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0BD0AD2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FD3C533" w14:textId="77777777" w:rsidTr="00C1205B">
        <w:tc>
          <w:tcPr>
            <w:tcW w:w="0" w:type="auto"/>
          </w:tcPr>
          <w:p w14:paraId="2058CD0E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14:paraId="09BF590C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футбола</w:t>
            </w:r>
          </w:p>
        </w:tc>
        <w:tc>
          <w:tcPr>
            <w:tcW w:w="0" w:type="auto"/>
          </w:tcPr>
          <w:p w14:paraId="0CC7D55D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9510682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4738C21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78C4E87E" w14:textId="77777777" w:rsidTr="00C1205B">
        <w:tc>
          <w:tcPr>
            <w:tcW w:w="0" w:type="auto"/>
          </w:tcPr>
          <w:p w14:paraId="3A410EFE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14:paraId="6CE8FB77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0" w:type="auto"/>
          </w:tcPr>
          <w:p w14:paraId="4103F23A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F70676C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3C7799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DA52321" w14:textId="77777777" w:rsidTr="00C1205B">
        <w:tc>
          <w:tcPr>
            <w:tcW w:w="0" w:type="auto"/>
          </w:tcPr>
          <w:p w14:paraId="351827A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7AB6117F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0" w:type="auto"/>
          </w:tcPr>
          <w:p w14:paraId="35CA418E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B41A759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BDD51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230053F" w14:textId="77777777" w:rsidTr="00C1205B">
        <w:tc>
          <w:tcPr>
            <w:tcW w:w="0" w:type="auto"/>
          </w:tcPr>
          <w:p w14:paraId="23419D4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14:paraId="273B830A" w14:textId="77777777" w:rsidR="00C1205B" w:rsidRPr="0046221A" w:rsidRDefault="00F84B8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0" w:type="auto"/>
          </w:tcPr>
          <w:p w14:paraId="311ECCBB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5A10152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BC6309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CB4E930" w14:textId="77777777" w:rsidTr="00C1205B">
        <w:tc>
          <w:tcPr>
            <w:tcW w:w="0" w:type="auto"/>
          </w:tcPr>
          <w:p w14:paraId="77460578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14:paraId="544CC6A7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0" w:type="auto"/>
          </w:tcPr>
          <w:p w14:paraId="206DCA77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EFCE9E2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A554D9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917F838" w14:textId="77777777" w:rsidTr="00C1205B">
        <w:tc>
          <w:tcPr>
            <w:tcW w:w="0" w:type="auto"/>
          </w:tcPr>
          <w:p w14:paraId="2362C6E8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</w:tcPr>
          <w:p w14:paraId="1F757E69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</w:p>
        </w:tc>
        <w:tc>
          <w:tcPr>
            <w:tcW w:w="0" w:type="auto"/>
          </w:tcPr>
          <w:p w14:paraId="797F4A99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35DC239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F0DB3F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3ADEA46" w14:textId="77777777" w:rsidTr="00C1205B">
        <w:tc>
          <w:tcPr>
            <w:tcW w:w="0" w:type="auto"/>
          </w:tcPr>
          <w:p w14:paraId="079A719C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14:paraId="4B052B6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</w:p>
        </w:tc>
        <w:tc>
          <w:tcPr>
            <w:tcW w:w="0" w:type="auto"/>
          </w:tcPr>
          <w:p w14:paraId="205F4EC3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35D4CBC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D557D1F" w14:textId="77777777" w:rsidR="00C1205B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3E99262" w14:textId="77777777" w:rsidTr="00C1205B">
        <w:tc>
          <w:tcPr>
            <w:tcW w:w="0" w:type="auto"/>
          </w:tcPr>
          <w:p w14:paraId="02015B5F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14:paraId="091AFA1F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с теннисными мячами.</w:t>
            </w:r>
          </w:p>
        </w:tc>
        <w:tc>
          <w:tcPr>
            <w:tcW w:w="0" w:type="auto"/>
          </w:tcPr>
          <w:p w14:paraId="6AFA29FD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A29BE9F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829DB9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77D7B40" w14:textId="77777777" w:rsidTr="00C1205B">
        <w:tc>
          <w:tcPr>
            <w:tcW w:w="0" w:type="auto"/>
          </w:tcPr>
          <w:p w14:paraId="32A17AB7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14:paraId="77ED9266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0" w:type="auto"/>
          </w:tcPr>
          <w:p w14:paraId="70163DAD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04901F9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DD6521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C39FF8A" w14:textId="77777777" w:rsidTr="00C1205B">
        <w:tc>
          <w:tcPr>
            <w:tcW w:w="0" w:type="auto"/>
          </w:tcPr>
          <w:p w14:paraId="53EE4567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14:paraId="76E9639F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 с использованием координационных упражнений.</w:t>
            </w:r>
          </w:p>
        </w:tc>
        <w:tc>
          <w:tcPr>
            <w:tcW w:w="0" w:type="auto"/>
          </w:tcPr>
          <w:p w14:paraId="729FB77B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44ED919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EB982F" w14:textId="77777777" w:rsidR="00F537A0" w:rsidRPr="0046221A" w:rsidRDefault="00981507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AC9BE8C" w14:textId="77777777" w:rsidTr="00C1205B">
        <w:tc>
          <w:tcPr>
            <w:tcW w:w="0" w:type="auto"/>
          </w:tcPr>
          <w:p w14:paraId="380D4160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14:paraId="6F91DD75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</w:t>
            </w:r>
          </w:p>
        </w:tc>
        <w:tc>
          <w:tcPr>
            <w:tcW w:w="0" w:type="auto"/>
          </w:tcPr>
          <w:p w14:paraId="49E9CCB0" w14:textId="77777777" w:rsidR="00C1205B" w:rsidRPr="0046221A" w:rsidRDefault="006A5BE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95E4718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0DA1E51" w14:textId="77777777" w:rsidR="00C1205B" w:rsidRPr="0046221A" w:rsidRDefault="006A5BE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4ECDAE34" w14:textId="77777777" w:rsidTr="00C1205B">
        <w:tc>
          <w:tcPr>
            <w:tcW w:w="0" w:type="auto"/>
          </w:tcPr>
          <w:p w14:paraId="589FF8BE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14:paraId="0C1682D8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</w:t>
            </w:r>
          </w:p>
        </w:tc>
        <w:tc>
          <w:tcPr>
            <w:tcW w:w="0" w:type="auto"/>
          </w:tcPr>
          <w:p w14:paraId="56A64892" w14:textId="77777777" w:rsidR="00C1205B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3AFA68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A53ACE" w14:textId="77777777" w:rsidR="00C1205B" w:rsidRPr="0046221A" w:rsidRDefault="006A5BEE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07AC2873" w14:textId="77777777" w:rsidTr="00C1205B">
        <w:tc>
          <w:tcPr>
            <w:tcW w:w="0" w:type="auto"/>
          </w:tcPr>
          <w:p w14:paraId="43A0D1AA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14:paraId="0B983942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0" w:type="auto"/>
          </w:tcPr>
          <w:p w14:paraId="69D94BED" w14:textId="77777777" w:rsidR="00C1205B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042B0B8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98252B8" w14:textId="77777777" w:rsidR="00C1205B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5EE34231" w14:textId="77777777" w:rsidTr="00C1205B">
        <w:tc>
          <w:tcPr>
            <w:tcW w:w="0" w:type="auto"/>
          </w:tcPr>
          <w:p w14:paraId="729881D1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14:paraId="5FB9180C" w14:textId="77777777" w:rsidR="00C1205B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Гагаринские старты</w:t>
            </w:r>
          </w:p>
        </w:tc>
        <w:tc>
          <w:tcPr>
            <w:tcW w:w="0" w:type="auto"/>
          </w:tcPr>
          <w:p w14:paraId="5ADC7E91" w14:textId="77777777" w:rsidR="00C1205B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7F06454" w14:textId="77777777" w:rsidR="00C1205B" w:rsidRPr="0046221A" w:rsidRDefault="00C1205B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C45DAAF" w14:textId="77777777" w:rsidR="00C1205B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624712D8" w14:textId="77777777" w:rsidTr="00C1205B">
        <w:tc>
          <w:tcPr>
            <w:tcW w:w="0" w:type="auto"/>
          </w:tcPr>
          <w:p w14:paraId="4F6F2ABD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14:paraId="76C785CD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Сдача контрольных нормативов </w:t>
            </w:r>
          </w:p>
        </w:tc>
        <w:tc>
          <w:tcPr>
            <w:tcW w:w="0" w:type="auto"/>
          </w:tcPr>
          <w:p w14:paraId="5F64EDF3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E097372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B9EB309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3611240C" w14:textId="77777777" w:rsidTr="00C1205B">
        <w:tc>
          <w:tcPr>
            <w:tcW w:w="0" w:type="auto"/>
          </w:tcPr>
          <w:p w14:paraId="5BAAD99C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14:paraId="446B1A27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занятий</w:t>
            </w:r>
          </w:p>
        </w:tc>
        <w:tc>
          <w:tcPr>
            <w:tcW w:w="0" w:type="auto"/>
          </w:tcPr>
          <w:p w14:paraId="5BD713E5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5232E34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1B05DF4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7A0" w:rsidRPr="0046221A" w14:paraId="25895F71" w14:textId="77777777" w:rsidTr="00C1205B">
        <w:tc>
          <w:tcPr>
            <w:tcW w:w="0" w:type="auto"/>
          </w:tcPr>
          <w:p w14:paraId="4AA0A1FF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7391FA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5FB3CB3B" w14:textId="77777777" w:rsidR="00F537A0" w:rsidRPr="0046221A" w:rsidRDefault="00F537A0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14:paraId="0F88851B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03671B27" w14:textId="77777777" w:rsidR="00F537A0" w:rsidRPr="0046221A" w:rsidRDefault="001158C9" w:rsidP="0046221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14:paraId="221F3557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24E026E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F5CD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58A05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C5C6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FC3E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C305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E7142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BADAC" w14:textId="77777777" w:rsidR="0046221A" w:rsidRDefault="0046221A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257E8" w14:textId="77777777" w:rsidR="001158C9" w:rsidRPr="0046221A" w:rsidRDefault="001158C9" w:rsidP="0046221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21A">
        <w:rPr>
          <w:rFonts w:ascii="Times New Roman" w:hAnsi="Times New Roman" w:cs="Times New Roman"/>
          <w:b/>
          <w:sz w:val="24"/>
          <w:szCs w:val="24"/>
        </w:rPr>
        <w:t>Для реализации программы необходимо наличие следующих</w:t>
      </w:r>
      <w:r w:rsidRPr="0046221A">
        <w:rPr>
          <w:rFonts w:ascii="Times New Roman" w:hAnsi="Times New Roman" w:cs="Times New Roman"/>
          <w:b/>
          <w:iCs/>
          <w:sz w:val="24"/>
          <w:szCs w:val="24"/>
        </w:rPr>
        <w:t xml:space="preserve"> учебных и спортивных помещений</w:t>
      </w:r>
      <w:r w:rsidRPr="0046221A">
        <w:rPr>
          <w:rFonts w:ascii="Times New Roman" w:hAnsi="Times New Roman" w:cs="Times New Roman"/>
          <w:b/>
          <w:sz w:val="24"/>
          <w:szCs w:val="24"/>
        </w:rPr>
        <w:t>:</w:t>
      </w:r>
    </w:p>
    <w:p w14:paraId="04833082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оборудованный учебный класс;</w:t>
      </w:r>
    </w:p>
    <w:p w14:paraId="37E89AC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спортивный зал;</w:t>
      </w:r>
    </w:p>
    <w:p w14:paraId="7187B7C9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спортивная площадка.</w:t>
      </w:r>
    </w:p>
    <w:p w14:paraId="7EA289E2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Для реализации программы необходимо наличие следующего спортивного оборудования и инвентаря:</w:t>
      </w:r>
    </w:p>
    <w:p w14:paraId="3C90AAA6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стойки волейбольные с волейбольной сеткой;</w:t>
      </w:r>
    </w:p>
    <w:p w14:paraId="14EF6C69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кольцо баскетбольное;</w:t>
      </w:r>
    </w:p>
    <w:p w14:paraId="401EC446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сетка баскетбольная.</w:t>
      </w:r>
    </w:p>
    <w:p w14:paraId="775C79E2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мяч баскетбольный;</w:t>
      </w:r>
    </w:p>
    <w:p w14:paraId="31BCC5B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мяч волейбольный;</w:t>
      </w:r>
    </w:p>
    <w:p w14:paraId="31FAE091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насос для накачивания мячей;</w:t>
      </w:r>
    </w:p>
    <w:p w14:paraId="0085ECA7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свисток;</w:t>
      </w:r>
    </w:p>
    <w:p w14:paraId="2CD46B35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секундомер;</w:t>
      </w:r>
    </w:p>
    <w:p w14:paraId="6C218DF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конус со втулкой, палкой и флажком;</w:t>
      </w:r>
    </w:p>
    <w:p w14:paraId="5E514863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скамейка гимнастическая универсальная;</w:t>
      </w:r>
    </w:p>
    <w:p w14:paraId="6F52F0FA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мат гимнастический прямой;</w:t>
      </w:r>
    </w:p>
    <w:p w14:paraId="5BF3A00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стенка гимнастическая;</w:t>
      </w:r>
    </w:p>
    <w:p w14:paraId="2C500F08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мяч теннисный;</w:t>
      </w:r>
    </w:p>
    <w:p w14:paraId="165D667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перекладина гимнастическая пристенная / перекладина гимнастическая универсальная (турник);</w:t>
      </w:r>
    </w:p>
    <w:p w14:paraId="1831DFA5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скакалка;</w:t>
      </w:r>
    </w:p>
    <w:p w14:paraId="4C5D77A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обруч гимнастический;</w:t>
      </w:r>
    </w:p>
    <w:p w14:paraId="38C55E00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коврик гимнастический;</w:t>
      </w:r>
    </w:p>
    <w:p w14:paraId="06B3EF49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палочка эстафетная;</w:t>
      </w:r>
    </w:p>
    <w:p w14:paraId="3FEF695C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нагрудные номера.</w:t>
      </w:r>
    </w:p>
    <w:p w14:paraId="5EA9BDD8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0E4F5FD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5ABDC1AD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CBBF0BA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10ED21C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09F3B0A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7A8B151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DA76398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9A48447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7736B43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1E6D085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EDA3670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4674267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86B297C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2233924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6C53CB4E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65AB5623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9145EA5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D7FC94B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A5A04B5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A737203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9E9CA43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590138D7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EEE7B68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E00FC74" w14:textId="77777777" w:rsidR="0046221A" w:rsidRDefault="0046221A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6E1C668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6221A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программы</w:t>
      </w:r>
    </w:p>
    <w:p w14:paraId="5E855C92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14:paraId="3D3D303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Актуальные проблемы безопасности жизнедеятельности, здоровья при занятиях физической культурой и спортом: материалы международной научно – практической конференции 25-26 марта 1999 г., Томск: ТГПУ.</w:t>
      </w:r>
    </w:p>
    <w:p w14:paraId="6F70A73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Годик М.А. Контроль тренировочных и соревновательных нагрузок, М.: Физкультура и спорт, 1980.</w:t>
      </w:r>
    </w:p>
    <w:p w14:paraId="4FCCE4D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Гришина Ю.И. Общая физическая подготовка, М.: «Просвещение», 2010.</w:t>
      </w:r>
    </w:p>
    <w:p w14:paraId="0274EF7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221A">
        <w:rPr>
          <w:rFonts w:ascii="Times New Roman" w:hAnsi="Times New Roman" w:cs="Times New Roman"/>
          <w:sz w:val="24"/>
          <w:szCs w:val="24"/>
          <w:lang w:eastAsia="ru-RU"/>
        </w:rPr>
        <w:t>Гугин</w:t>
      </w:r>
      <w:proofErr w:type="spellEnd"/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А.А. Уроки физической культуры в начальной школе, М.: «Просвещение», 1979.</w:t>
      </w:r>
    </w:p>
    <w:p w14:paraId="5B147C41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Гуревич И.А. Круговая тренировка при развитии физических качеств, Минск: «</w:t>
      </w:r>
      <w:proofErr w:type="spellStart"/>
      <w:r w:rsidRPr="0046221A">
        <w:rPr>
          <w:rFonts w:ascii="Times New Roman" w:hAnsi="Times New Roman" w:cs="Times New Roman"/>
          <w:sz w:val="24"/>
          <w:szCs w:val="24"/>
          <w:lang w:eastAsia="ru-RU"/>
        </w:rPr>
        <w:t>Вышейшая</w:t>
      </w:r>
      <w:proofErr w:type="spellEnd"/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школа», 1985.</w:t>
      </w:r>
    </w:p>
    <w:p w14:paraId="3BEFAE65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Козак О.Н. Летние игры для больших и маленьких, С-П.: «Азбука развлечений», 1997.</w:t>
      </w:r>
    </w:p>
    <w:p w14:paraId="75022EE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Лях В.И., Зданевич А.А. Комплексная программа физического воспитания, М.: «Просвещение», 2008.</w:t>
      </w:r>
    </w:p>
    <w:p w14:paraId="6FCF6348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Лях В.И. Тесты в физическом воспитании школьников: Пособие для учителя, М.: «Издательство АСТ», 1998.</w:t>
      </w:r>
    </w:p>
    <w:p w14:paraId="0220C70F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Программа Матвеева А.П. «Физическая культура, 5 – 11 классы», М.: «Просвещение», 2007.</w:t>
      </w:r>
    </w:p>
    <w:p w14:paraId="3E812E57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Программа по физическому воспитанию для учащихся 1-4 классов образовательной школы. Андреева Н А. и др. Советская система физического воспитаниям, М.: «Просвещение», 1975.</w:t>
      </w:r>
    </w:p>
    <w:p w14:paraId="7CDB99AB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6221A">
        <w:rPr>
          <w:rFonts w:ascii="Times New Roman" w:hAnsi="Times New Roman" w:cs="Times New Roman"/>
          <w:sz w:val="24"/>
          <w:szCs w:val="24"/>
          <w:lang w:eastAsia="ru-RU"/>
        </w:rPr>
        <w:t>Шурухина</w:t>
      </w:r>
      <w:proofErr w:type="spellEnd"/>
      <w:r w:rsidRPr="0046221A">
        <w:rPr>
          <w:rFonts w:ascii="Times New Roman" w:hAnsi="Times New Roman" w:cs="Times New Roman"/>
          <w:sz w:val="24"/>
          <w:szCs w:val="24"/>
          <w:lang w:eastAsia="ru-RU"/>
        </w:rPr>
        <w:t xml:space="preserve"> В.К Физкультурно-оздоровительная работа в режиме учебного и продленного дня школы, М.: «Просвещение», 1980.</w:t>
      </w:r>
    </w:p>
    <w:p w14:paraId="0FA332B4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02DCE75B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Кофман Л.Б. Настольная книга учителя физической культуры, М.: Физкультура и спорт, 1998.</w:t>
      </w:r>
    </w:p>
    <w:p w14:paraId="6FA437DE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  <w:lang w:eastAsia="ru-RU"/>
        </w:rPr>
        <w:t>Холодов Ж.К., Кузнецов В.С. Практикум по теории и методике физического воспитания, М.: «</w:t>
      </w:r>
      <w:proofErr w:type="spellStart"/>
      <w:r w:rsidRPr="0046221A">
        <w:rPr>
          <w:rFonts w:ascii="Times New Roman" w:hAnsi="Times New Roman" w:cs="Times New Roman"/>
          <w:sz w:val="24"/>
          <w:szCs w:val="24"/>
          <w:lang w:eastAsia="ru-RU"/>
        </w:rPr>
        <w:t>Асаdема</w:t>
      </w:r>
      <w:proofErr w:type="spellEnd"/>
      <w:r w:rsidRPr="0046221A">
        <w:rPr>
          <w:rFonts w:ascii="Times New Roman" w:hAnsi="Times New Roman" w:cs="Times New Roman"/>
          <w:sz w:val="24"/>
          <w:szCs w:val="24"/>
          <w:lang w:eastAsia="ru-RU"/>
        </w:rPr>
        <w:t>», 2001.</w:t>
      </w:r>
    </w:p>
    <w:p w14:paraId="0A002721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6221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Интернет-источники</w:t>
      </w:r>
    </w:p>
    <w:p w14:paraId="42E9E18C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14. [Электронный ресурс]. – Режим доступа: </w:t>
      </w: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8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https://nsportal.ru/detskiy-sad/fizkultura/2016/11/05/uprazhneniya-s-ispolzovaniem-polusfer</w:t>
        </w:r>
      </w:hyperlink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17E996B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15. [Электронный ресурс]. – Режим доступа: </w:t>
      </w:r>
      <w:hyperlink r:id="rId9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https://studopedia.ru/3_170228_sub-ektivnie-i-ob-ektivnie-pokazateli-samokontrolya.html</w:t>
        </w:r>
      </w:hyperlink>
    </w:p>
    <w:p w14:paraId="10D06462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16. [Электронный ресурс]. – Режим доступа: </w:t>
      </w:r>
      <w:hyperlink r:id="rId10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https://lyc1574.mskobr.ru/obwie_svedeniya/sport_v_licee/tehnika_bezopasnosti_na_urokah_fizicheskoj_kul_tury/</w:t>
        </w:r>
      </w:hyperlink>
    </w:p>
    <w:p w14:paraId="25A7B428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17. [Электронный ресурс]. – Режим доступа: </w:t>
      </w:r>
      <w:hyperlink r:id="rId11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http://venec.ulstu.ru/lib/disk/2015/Zhilkin_1.pdf</w:t>
        </w:r>
      </w:hyperlink>
    </w:p>
    <w:p w14:paraId="2DB730FC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18. [Электронный ресурс]. – Режим доступа: </w:t>
      </w:r>
      <w:hyperlink r:id="rId12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https://ria.ru/20100428/227827425.html</w:t>
        </w:r>
      </w:hyperlink>
    </w:p>
    <w:p w14:paraId="67DEEDD7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19. [Электронный ресурс]. – Режим доступа: </w:t>
      </w:r>
      <w:hyperlink r:id="rId13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https://www.championat.com/lifestyle/article-3895099-kak-trenirujutsja-kosmonavty-trebovanija-podgotovka-trenirovochnyj-plan.html</w:t>
        </w:r>
      </w:hyperlink>
    </w:p>
    <w:p w14:paraId="6E573715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20. [Электронный ресурс]. – Режим доступа: </w:t>
      </w:r>
      <w:hyperlink r:id="rId14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https://zen.yandex.ru/media/wordnews/kak-treniruiutsia-kosmonavty-do-vo-vremia-i-posle-poleta-5d382af7ec575b00ad8b0a20</w:t>
        </w:r>
      </w:hyperlink>
    </w:p>
    <w:p w14:paraId="22E902A3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21. [Электронный ресурс]. – Режим доступа: </w:t>
      </w:r>
      <w:hyperlink r:id="rId15" w:history="1">
        <w:r w:rsidRPr="0046221A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https://www.championat.com/lifestyle/article-3895099-kak-trenirujutsja-kosmonavty-trebovanija-podgotovka-trenirovochnyj-plan.html</w:t>
        </w:r>
      </w:hyperlink>
    </w:p>
    <w:p w14:paraId="6016F12B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22. [Электронный ресурс]. – Режим доступа: </w:t>
      </w:r>
      <w:hyperlink r:id="rId16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https://конспекты-уроков.рф/fizkultura/5-klass</w:t>
        </w:r>
      </w:hyperlink>
    </w:p>
    <w:p w14:paraId="6B2EE32C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23. [Электронный ресурс]. – Режим доступа: </w:t>
      </w:r>
      <w:hyperlink r:id="rId17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https://vitablog.ru/dvizhenie/begovye-uprazhneniya.html</w:t>
        </w:r>
      </w:hyperlink>
    </w:p>
    <w:p w14:paraId="00CE060D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24. [Электронный ресурс]. – Режим доступа: </w:t>
      </w:r>
      <w:hyperlink r:id="rId18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https://beguza.ru/cpecialnye-begovye-uprazhneniya/</w:t>
        </w:r>
      </w:hyperlink>
    </w:p>
    <w:p w14:paraId="7ACAC5F5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25.[Электронный ресурс]. – Режим доступа: </w:t>
      </w:r>
      <w:hyperlink r:id="rId19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https://multiurok.ru/files/chto-takoe-start-startovyi-razgon-beg-po-distantsi.html</w:t>
        </w:r>
      </w:hyperlink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1952C6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46221A">
        <w:rPr>
          <w:rFonts w:ascii="Times New Roman" w:hAnsi="Times New Roman" w:cs="Times New Roman"/>
          <w:sz w:val="24"/>
          <w:szCs w:val="24"/>
        </w:rPr>
        <w:t xml:space="preserve">26. Электронный ресурс]. – Режим доступа: </w:t>
      </w:r>
      <w:hyperlink r:id="rId20" w:history="1">
        <w:r w:rsidRPr="0046221A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https://infourok.ru/konspekt uroka-fizicheskoy-kulturi-na-temu-sprinterskiy-beg-beg-po-distancii-finishirovanie-3690441.html</w:t>
        </w:r>
      </w:hyperlink>
    </w:p>
    <w:p w14:paraId="7689443A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</w:rPr>
        <w:t xml:space="preserve">27. [Электронный ресурс]. – Режим доступа: </w:t>
      </w:r>
      <w:hyperlink r:id="rId21" w:history="1">
        <w:r w:rsidRPr="0046221A">
          <w:rPr>
            <w:rFonts w:ascii="Times New Roman" w:hAnsi="Times New Roman" w:cs="Times New Roman"/>
            <w:color w:val="0096FF"/>
            <w:sz w:val="24"/>
            <w:szCs w:val="24"/>
            <w:u w:val="single"/>
          </w:rPr>
          <w:t>https://fb.ru/article/163637/tehnika-pryijka-v-dlinu-s-mesta-kak-delat-pryijki-s-mesta</w:t>
        </w:r>
      </w:hyperlink>
      <w:r w:rsidRPr="00462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5E28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21A">
        <w:rPr>
          <w:rFonts w:ascii="Times New Roman" w:hAnsi="Times New Roman" w:cs="Times New Roman"/>
          <w:sz w:val="24"/>
          <w:szCs w:val="24"/>
        </w:rPr>
        <w:t xml:space="preserve">28. Электронный ресурс]. – Режим доступа: </w:t>
      </w:r>
      <w:hyperlink r:id="rId22" w:history="1">
        <w:r w:rsidRPr="0046221A">
          <w:rPr>
            <w:rFonts w:ascii="Times New Roman" w:hAnsi="Times New Roman" w:cs="Times New Roman"/>
            <w:color w:val="0096FF"/>
            <w:sz w:val="24"/>
            <w:szCs w:val="24"/>
            <w:u w:val="single"/>
          </w:rPr>
          <w:t>https://fb.ru/article/163637/tehnika-pryijka-v-dlinu-s-mesta-kak-delat-pryijki-s-mesta</w:t>
        </w:r>
      </w:hyperlink>
    </w:p>
    <w:p w14:paraId="4E27EC63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29. [Электронный ресурс]. – Режим доступа: </w:t>
      </w:r>
      <w:hyperlink r:id="rId23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http://school7-nsk.ru/wp-content/uploads/2018/11/%D0%BA%D0%BE%D0%BD%D1%81%D0%BF%D0%B5%D0%BA%D1%82-%D1%83%D1%80%D0%BE%D0%BA%D0%B0.pdf</w:t>
        </w:r>
      </w:hyperlink>
      <w:r w:rsidRPr="0046221A">
        <w:rPr>
          <w:rFonts w:ascii="Times New Roman" w:eastAsia="Calibri" w:hAnsi="Times New Roman" w:cs="Times New Roman"/>
          <w:bCs/>
          <w:color w:val="0563C1"/>
          <w:sz w:val="24"/>
          <w:szCs w:val="24"/>
          <w:u w:val="single"/>
        </w:rPr>
        <w:t xml:space="preserve"> </w:t>
      </w:r>
    </w:p>
    <w:p w14:paraId="6CA47338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30. [Электронный ресурс]. – Режим доступа: </w:t>
      </w:r>
      <w:hyperlink r:id="rId24" w:history="1">
        <w:r w:rsidRPr="0046221A">
          <w:rPr>
            <w:rFonts w:ascii="Times New Roman" w:eastAsia="Calibri" w:hAnsi="Times New Roman" w:cs="Times New Roman"/>
            <w:bCs/>
            <w:sz w:val="24"/>
            <w:szCs w:val="24"/>
          </w:rPr>
          <w:t>https://infourok.ru/uprazhneniya-na-koordinaciyu-dlya-shkolnikov-3104397.html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E522B4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31. [Электронный ресурс]. – Режим доступа: </w:t>
      </w:r>
      <w:hyperlink r:id="rId25" w:history="1">
        <w:r w:rsidRPr="0046221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https://infourok.ru/uprazhneniya-na-koordinaciyu-dlya-shkolnikov-3104397.html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20713ADE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32. [Электронный ресурс]. – Режим доступа:  </w:t>
      </w:r>
      <w:hyperlink r:id="rId26" w:history="1">
        <w:r w:rsidRPr="004622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http://lvstver.ru</w:t>
        </w:r>
      </w:hyperlink>
      <w:r w:rsidRPr="00462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32EC2AA5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33. [Электронный ресурс]. – Режим доступа: </w:t>
      </w:r>
      <w:hyperlink r:id="rId27" w:history="1">
        <w:r w:rsidRPr="0046221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https://bodybuilding-and-fitness.ru/trenirovki/ravnovesiya.html</w:t>
        </w:r>
      </w:hyperlink>
    </w:p>
    <w:p w14:paraId="292CC72C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34. [Электронный ресурс]. – Режим доступа: </w:t>
      </w:r>
      <w:hyperlink r:id="rId28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https://studopedia.su/6_1624_fizicheskaya-podgotovka.html</w:t>
        </w:r>
      </w:hyperlink>
    </w:p>
    <w:p w14:paraId="35E1A48C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35. [Электронный ресурс]. – Режим доступа: </w:t>
      </w:r>
      <w:hyperlink r:id="rId29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https://studopedia.ru/4_127338_fizicheskaya-podgotovka.html</w:t>
        </w:r>
      </w:hyperlink>
    </w:p>
    <w:p w14:paraId="2C72663A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36. [Электронный ресурс]. – Режим доступа: </w:t>
      </w:r>
      <w:hyperlink r:id="rId30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https://ru.wikipedia.org/wiki/Физическая_подготовка</w:t>
        </w:r>
      </w:hyperlink>
    </w:p>
    <w:p w14:paraId="3BC890F8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37. [Электронный ресурс]. – Режим доступа: </w:t>
      </w:r>
      <w:hyperlink r:id="rId31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https://dic.academic.ru/dic.nsf/medic2/49264</w:t>
        </w:r>
      </w:hyperlink>
    </w:p>
    <w:p w14:paraId="186E4207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38.  [Электронный ресурс]. – Режим доступа: </w:t>
      </w:r>
      <w:hyperlink r:id="rId32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https://fkis.ru/page/1/82.html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8E7C867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color w:val="4472C4"/>
          <w:sz w:val="24"/>
          <w:szCs w:val="24"/>
          <w:u w:val="single"/>
          <w:lang w:eastAsia="ru-RU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39. [Электронный ресурс]. – Режим доступа: </w:t>
      </w:r>
      <w:r w:rsidRPr="0046221A">
        <w:rPr>
          <w:rFonts w:ascii="Times New Roman" w:eastAsia="Calibri" w:hAnsi="Times New Roman" w:cs="Times New Roman"/>
          <w:color w:val="4472C4"/>
          <w:sz w:val="24"/>
          <w:szCs w:val="24"/>
          <w:u w:val="single"/>
          <w:lang w:eastAsia="ru-RU"/>
        </w:rPr>
        <w:t>https://lifegid.com/bok/2792-kak-pravilno-begat-chelnochnyy-beg.html</w:t>
      </w:r>
    </w:p>
    <w:p w14:paraId="4F000AA8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>40. [Электронный ресурс]. – Режим доступа: https://springfree.ru/articles/springfree/bazovye-uprazhnenija-na-batute/</w:t>
      </w:r>
    </w:p>
    <w:p w14:paraId="4FA5B6CE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41. [Электронный ресурс]. – Режим доступа: </w:t>
      </w:r>
      <w:hyperlink r:id="rId33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http://школа46черноморская.рф/data/documents/Konspekt-uroka-po-fizicheskoy-kulture-v-5-klasse.pdf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62ECA2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42. [Электронный ресурс]. – Режим доступа: </w:t>
      </w: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34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http://odiplom.ru/lab/plan-konspekt-uroka-fizicheskoi-kultury.html</w:t>
        </w:r>
      </w:hyperlink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51CB6A1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[Электронный ресурс]. – Режим доступа: </w:t>
      </w:r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35" w:history="1">
        <w:r w:rsidRPr="0046221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https://nsportal.ru/detskiy-sad/fizkultura/2016/11/05/uprazhneniya-s-ispolzovaniem-polusfer</w:t>
        </w:r>
      </w:hyperlink>
      <w:r w:rsidRPr="0046221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99705AB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44. [Электронный ресурс]. – Режим доступа:   </w:t>
      </w:r>
      <w:hyperlink r:id="rId36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https://magmens.com/polezno/37100/8-klassnyh-uprazhnenij-s-tennisnym-myachom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1C16065" w14:textId="77777777" w:rsidR="001158C9" w:rsidRPr="0046221A" w:rsidRDefault="001158C9" w:rsidP="0046221A">
      <w:pPr>
        <w:pStyle w:val="a8"/>
        <w:rPr>
          <w:rFonts w:ascii="Times New Roman" w:eastAsia="Calibri" w:hAnsi="Times New Roman" w:cs="Times New Roman"/>
          <w:bCs/>
          <w:sz w:val="24"/>
          <w:szCs w:val="24"/>
        </w:rPr>
      </w:pPr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45. [Электронный ресурс]. – Режим доступа:   </w:t>
      </w:r>
      <w:hyperlink r:id="rId37" w:history="1">
        <w:r w:rsidRPr="0046221A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https://multiurok.ru/files/krugovaia-trenirovka-na-urokakh-fizicheskoi-kultur.html</w:t>
        </w:r>
      </w:hyperlink>
      <w:r w:rsidRPr="004622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9BAC0D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  <w:r w:rsidRPr="004622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46. [Электронный ресурс]. – Режим доступа: </w:t>
      </w:r>
      <w:hyperlink r:id="rId38" w:history="1">
        <w:r w:rsidRPr="0046221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https://kopilkaurokov.ru/fizkultura/uroki/sbornik_podvizhnykh_ighr_napravliennykh_na_razvitiie_koordinatsionnykh_sposobnos</w:t>
        </w:r>
      </w:hyperlink>
    </w:p>
    <w:p w14:paraId="692452C0" w14:textId="77777777" w:rsidR="001158C9" w:rsidRPr="0046221A" w:rsidRDefault="001158C9" w:rsidP="0046221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1877C66" w14:textId="77777777" w:rsidR="00C454DA" w:rsidRPr="001158C9" w:rsidRDefault="00C454DA" w:rsidP="001158C9">
      <w:pPr>
        <w:ind w:firstLine="708"/>
        <w:jc w:val="right"/>
        <w:rPr>
          <w:b/>
        </w:rPr>
      </w:pPr>
    </w:p>
    <w:sectPr w:rsidR="00C454DA" w:rsidRPr="001158C9" w:rsidSect="00C4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9D64" w14:textId="77777777" w:rsidR="00435C97" w:rsidRDefault="00435C97" w:rsidP="00C25F4D">
      <w:pPr>
        <w:spacing w:after="0" w:line="240" w:lineRule="auto"/>
      </w:pPr>
      <w:r>
        <w:separator/>
      </w:r>
    </w:p>
  </w:endnote>
  <w:endnote w:type="continuationSeparator" w:id="0">
    <w:p w14:paraId="5D84E4ED" w14:textId="77777777" w:rsidR="00435C97" w:rsidRDefault="00435C97" w:rsidP="00C2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6FA1" w14:textId="77777777" w:rsidR="00435C97" w:rsidRDefault="00435C97" w:rsidP="00C25F4D">
      <w:pPr>
        <w:spacing w:after="0" w:line="240" w:lineRule="auto"/>
      </w:pPr>
      <w:r>
        <w:separator/>
      </w:r>
    </w:p>
  </w:footnote>
  <w:footnote w:type="continuationSeparator" w:id="0">
    <w:p w14:paraId="51A7B623" w14:textId="77777777" w:rsidR="00435C97" w:rsidRDefault="00435C97" w:rsidP="00C2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16D9"/>
    <w:multiLevelType w:val="hybridMultilevel"/>
    <w:tmpl w:val="D918ECE4"/>
    <w:lvl w:ilvl="0" w:tplc="CE96E3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2315853"/>
    <w:multiLevelType w:val="hybridMultilevel"/>
    <w:tmpl w:val="81ECB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F91F16"/>
    <w:multiLevelType w:val="hybridMultilevel"/>
    <w:tmpl w:val="7A1030E2"/>
    <w:lvl w:ilvl="0" w:tplc="CE96E3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778992290">
    <w:abstractNumId w:val="2"/>
  </w:num>
  <w:num w:numId="2" w16cid:durableId="416365439">
    <w:abstractNumId w:val="0"/>
  </w:num>
  <w:num w:numId="3" w16cid:durableId="9791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AC"/>
    <w:rsid w:val="000A72CC"/>
    <w:rsid w:val="000F5755"/>
    <w:rsid w:val="001158C9"/>
    <w:rsid w:val="00297557"/>
    <w:rsid w:val="003750CB"/>
    <w:rsid w:val="00435C97"/>
    <w:rsid w:val="0046221A"/>
    <w:rsid w:val="00476795"/>
    <w:rsid w:val="00650AD7"/>
    <w:rsid w:val="006A5BEE"/>
    <w:rsid w:val="007C5E64"/>
    <w:rsid w:val="008431AC"/>
    <w:rsid w:val="00873F79"/>
    <w:rsid w:val="00981507"/>
    <w:rsid w:val="00C1050F"/>
    <w:rsid w:val="00C1205B"/>
    <w:rsid w:val="00C130B0"/>
    <w:rsid w:val="00C25F4D"/>
    <w:rsid w:val="00C454DA"/>
    <w:rsid w:val="00E65F98"/>
    <w:rsid w:val="00ED563E"/>
    <w:rsid w:val="00F537A0"/>
    <w:rsid w:val="00F84B8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3377"/>
  <w15:docId w15:val="{CF2C1521-11B3-49FD-A3B1-A33DB75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1AC"/>
  </w:style>
  <w:style w:type="paragraph" w:styleId="1">
    <w:name w:val="heading 1"/>
    <w:basedOn w:val="a"/>
    <w:next w:val="a"/>
    <w:link w:val="10"/>
    <w:uiPriority w:val="9"/>
    <w:qFormat/>
    <w:rsid w:val="00873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679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6795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e24kjd">
    <w:name w:val="e24kjd"/>
    <w:basedOn w:val="a0"/>
    <w:rsid w:val="00ED563E"/>
  </w:style>
  <w:style w:type="paragraph" w:styleId="a5">
    <w:name w:val="List Paragraph"/>
    <w:basedOn w:val="a"/>
    <w:uiPriority w:val="34"/>
    <w:qFormat/>
    <w:rsid w:val="00C10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87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158C9"/>
    <w:rPr>
      <w:color w:val="0000FF" w:themeColor="hyperlink"/>
      <w:u w:val="single"/>
    </w:rPr>
  </w:style>
  <w:style w:type="paragraph" w:styleId="a8">
    <w:name w:val="No Spacing"/>
    <w:uiPriority w:val="1"/>
    <w:qFormat/>
    <w:rsid w:val="0046221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F4D"/>
  </w:style>
  <w:style w:type="paragraph" w:styleId="ab">
    <w:name w:val="footer"/>
    <w:basedOn w:val="a"/>
    <w:link w:val="ac"/>
    <w:uiPriority w:val="99"/>
    <w:unhideWhenUsed/>
    <w:rsid w:val="00C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ampionat.com/lifestyle/article-3895099-kak-trenirujutsja-kosmonavty-trebovanija-podgotovka-trenirovochnyj-plan.html" TargetMode="External"/><Relationship Id="rId18" Type="http://schemas.openxmlformats.org/officeDocument/2006/relationships/hyperlink" Target="https://beguza.ru/cpecialnye-begovye-uprazhneniya/" TargetMode="External"/><Relationship Id="rId26" Type="http://schemas.openxmlformats.org/officeDocument/2006/relationships/hyperlink" Target="http://lvstver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b.ru/article/163637/tehnika-pryijka-v-dlinu-s-mesta-kak-delat-pryijki-s-mesta" TargetMode="External"/><Relationship Id="rId34" Type="http://schemas.openxmlformats.org/officeDocument/2006/relationships/hyperlink" Target="http://odiplom.ru/lab/plan-konspekt-uroka-fizicheskoi-kultury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ia.ru/20100428/227827425.html" TargetMode="External"/><Relationship Id="rId17" Type="http://schemas.openxmlformats.org/officeDocument/2006/relationships/hyperlink" Target="https://vitablog.ru/dvizhenie/begovye-uprazhneniya.html" TargetMode="External"/><Relationship Id="rId25" Type="http://schemas.openxmlformats.org/officeDocument/2006/relationships/hyperlink" Target="https://infourok.ru/uprazhneniya-na-koordinaciyu-dlya-shkolnikov-3104397.html" TargetMode="External"/><Relationship Id="rId33" Type="http://schemas.openxmlformats.org/officeDocument/2006/relationships/hyperlink" Target="http://&#1096;&#1082;&#1086;&#1083;&#1072;46&#1095;&#1077;&#1088;&#1085;&#1086;&#1084;&#1086;&#1088;&#1089;&#1082;&#1072;&#1103;.&#1088;&#1092;/data/documents/Konspekt-uroka-po-fizicheskoy-kulture-v-5-klasse.pdf" TargetMode="External"/><Relationship Id="rId38" Type="http://schemas.openxmlformats.org/officeDocument/2006/relationships/hyperlink" Target="https://kopilkaurokov.ru/fizkultura/uroki/sbornik_podvizhnykh_ighr_napravliennykh_na_razvitiie_koordinatsionnykh_sposobn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2;&#1086;&#1085;&#1089;&#1087;&#1077;&#1082;&#1090;&#1099;-&#1091;&#1088;&#1086;&#1082;&#1086;&#1074;.&#1088;&#1092;/fizkultura/5-klass" TargetMode="External"/><Relationship Id="rId20" Type="http://schemas.openxmlformats.org/officeDocument/2006/relationships/hyperlink" Target="https://infourok.ru/konspekt%20uroka-fizicheskoy-kulturi-na-temu-sprinterskiy-beg-beg-po-distancii-finishirovanie-3690441.html" TargetMode="External"/><Relationship Id="rId29" Type="http://schemas.openxmlformats.org/officeDocument/2006/relationships/hyperlink" Target="https://studopedia.ru/4_127338_fizicheskaya-podgotovk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nec.ulstu.ru/lib/disk/2015/Zhilkin_1.pdf" TargetMode="External"/><Relationship Id="rId24" Type="http://schemas.openxmlformats.org/officeDocument/2006/relationships/hyperlink" Target="https://infourok.ru/uprazhneniya-na-koordinaciyu-dlya-shkolnikov-3104397.html" TargetMode="External"/><Relationship Id="rId32" Type="http://schemas.openxmlformats.org/officeDocument/2006/relationships/hyperlink" Target="https://fkis.ru/page/1/82.html" TargetMode="External"/><Relationship Id="rId37" Type="http://schemas.openxmlformats.org/officeDocument/2006/relationships/hyperlink" Target="https://multiurok.ru/files/krugovaia-trenirovka-na-urokakh-fizicheskoi-kultur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hampionat.com/lifestyle/article-3895099-kak-trenirujutsja-kosmonavty-trebovanija-podgotovka-trenirovochnyj-plan.html" TargetMode="External"/><Relationship Id="rId23" Type="http://schemas.openxmlformats.org/officeDocument/2006/relationships/hyperlink" Target="http://school7-nsk.ru/wp-content/uploads/2018/11/%D0%BA%D0%BE%D0%BD%D1%81%D0%BF%D0%B5%D0%BA%D1%82-%D1%83%D1%80%D0%BE%D0%BA%D0%B0.pdf" TargetMode="External"/><Relationship Id="rId28" Type="http://schemas.openxmlformats.org/officeDocument/2006/relationships/hyperlink" Target="https://studopedia.su/6_1624_fizicheskaya-podgotovka.html" TargetMode="External"/><Relationship Id="rId36" Type="http://schemas.openxmlformats.org/officeDocument/2006/relationships/hyperlink" Target="https://magmens.com/polezno/37100/8-klassnyh-uprazhnenij-s-tennisnym-myachom" TargetMode="External"/><Relationship Id="rId10" Type="http://schemas.openxmlformats.org/officeDocument/2006/relationships/hyperlink" Target="https://lyc1574.mskobr.ru/obwie_svedeniya/sport_v_licee/tehnika_bezopasnosti_na_urokah_fizicheskoj_kul_tury/" TargetMode="External"/><Relationship Id="rId19" Type="http://schemas.openxmlformats.org/officeDocument/2006/relationships/hyperlink" Target="https://multiurok.ru/files/chto-takoe-start-startovyi-razgon-beg-po-distantsi.html" TargetMode="External"/><Relationship Id="rId31" Type="http://schemas.openxmlformats.org/officeDocument/2006/relationships/hyperlink" Target="https://dic.academic.ru/dic.nsf/medic2/49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3_170228_sub-ektivnie-i-ob-ektivnie-pokazateli-samokontrolya.html" TargetMode="External"/><Relationship Id="rId14" Type="http://schemas.openxmlformats.org/officeDocument/2006/relationships/hyperlink" Target="https://zen.yandex.ru/media/wordnews/kak-treniruiutsia-kosmonavty-do-vo-vremia-i-posle-poleta-5d382af7ec575b00ad8b0a20" TargetMode="External"/><Relationship Id="rId22" Type="http://schemas.openxmlformats.org/officeDocument/2006/relationships/hyperlink" Target="https://fb.ru/article/163637/tehnika-pryijka-v-dlinu-s-mesta-kak-delat-pryijki-s-mesta" TargetMode="External"/><Relationship Id="rId27" Type="http://schemas.openxmlformats.org/officeDocument/2006/relationships/hyperlink" Target="https://bodybuilding-and-fitness.ru/trenirovki/ravnovesiya.html" TargetMode="External"/><Relationship Id="rId30" Type="http://schemas.openxmlformats.org/officeDocument/2006/relationships/hyperlink" Target="https://ru.wikipedia.org/wiki/&#1060;&#1080;&#1079;&#1080;&#1095;&#1077;&#1089;&#1082;&#1072;&#1103;_&#1087;&#1086;&#1076;&#1075;&#1086;&#1090;&#1086;&#1074;&#1082;&#1072;" TargetMode="External"/><Relationship Id="rId35" Type="http://schemas.openxmlformats.org/officeDocument/2006/relationships/hyperlink" Target="https://nsportal.ru/detskiy-sad/fizkultura/2016/11/05/uprazhneniya-s-ispolzovaniem-polusfer" TargetMode="External"/><Relationship Id="rId8" Type="http://schemas.openxmlformats.org/officeDocument/2006/relationships/hyperlink" Target="https://nsportal.ru/detskiy-sad/fizkultura/2016/11/05/uprazhneniya-s-ispolzovaniem-polusf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Admin Admin</cp:lastModifiedBy>
  <cp:revision>7</cp:revision>
  <dcterms:created xsi:type="dcterms:W3CDTF">2024-09-10T16:34:00Z</dcterms:created>
  <dcterms:modified xsi:type="dcterms:W3CDTF">2024-09-12T15:54:00Z</dcterms:modified>
</cp:coreProperties>
</file>